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E7" w:rsidRPr="00CA5BE7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E7">
        <w:rPr>
          <w:rFonts w:ascii="Arial" w:eastAsia="Times New Roman" w:hAnsi="Arial" w:cs="Arial"/>
          <w:color w:val="212121"/>
          <w:sz w:val="20"/>
          <w:szCs w:val="20"/>
          <w:lang w:eastAsia="ru-RU"/>
        </w:rPr>
        <w:br/>
      </w:r>
    </w:p>
    <w:p w:rsidR="00CA5BE7" w:rsidRPr="001B3FCB" w:rsidRDefault="00CA5BE7" w:rsidP="001B3F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Лексическая тема «9 мая – день  Победы»</w:t>
      </w:r>
    </w:p>
    <w:p w:rsidR="00CA5BE7" w:rsidRPr="001B3FCB" w:rsidRDefault="00CA5BE7" w:rsidP="001B3F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A5BE7" w:rsidRPr="001B3FCB" w:rsidRDefault="001B3FCB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1. </w:t>
      </w:r>
      <w:r w:rsidR="00CA5BE7"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            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Беседа</w:t>
      </w:r>
      <w:r w:rsidR="00CA5BE7"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: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фашисткой Германии. Память о ней должен сохранить каждый россиянин. В </w:t>
      </w:r>
      <w:r w:rsidR="00CA5BE7" w:rsidRPr="001B3FC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День Победы</w:t>
      </w:r>
      <w:r w:rsidR="00CA5BE7"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- 9 мая чтят память тех, кто погиб, и кланяются всем тем, кто остался в живых.</w:t>
      </w:r>
    </w:p>
    <w:p w:rsidR="00CA5BE7" w:rsidRPr="001B3FCB" w:rsidRDefault="001B3FCB" w:rsidP="001B3F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   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РАССКАЖИТЕ детям: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какой праздник отмечается в нашей стране 9 мая и почему он называется "</w:t>
      </w:r>
      <w:r w:rsidRPr="001B3FC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День Победы</w:t>
      </w: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"; о героях Великой Отечественной войны, рассмотрите иллюстрации в книгах.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CA5BE7" w:rsidRPr="001B3FCB" w:rsidRDefault="001B3FCB" w:rsidP="001B3F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    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ПОИГРАЙТЕ С ДЕТЬМИ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CA5BE7" w:rsidRPr="001B3FCB" w:rsidRDefault="00CA5BE7" w:rsidP="001B3F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    Упражнение "Скажи по-другому"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(учимся подбирать синонимы)</w:t>
      </w: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Смелый - храбрый,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Отважный - …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Геройский -.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Упражнение "Скажи наоборот"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(учимся подбирать антонимы)</w:t>
      </w: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Смелый - трусливый.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Враг -.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Мир -.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Учимся подбирать однокоренные слова.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Герой - геройский, героический, героизм.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Защита - защитник, защищать, защищенный.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Познакомить ребенка с пословицей и объясните её значение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"Мир строит, а война разрушает".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A5BE7" w:rsidRPr="001B3FCB" w:rsidRDefault="001B3FCB" w:rsidP="001B3F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     Закрепите пальчиковую гимнастику.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Майский праздник - </w:t>
      </w: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(кулачок-ладошка попеременно)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День Победы</w:t>
      </w: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- </w:t>
      </w: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(кулачок-ладошка попеременно)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Отмечает вся страна - </w:t>
      </w: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(кулачок-ладошка попеременно)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Надевают наши деды - </w:t>
      </w: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(сгибают-разгибают пальчики)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Боевые ордена. - </w:t>
      </w: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(сгибают-разгибают пальчики)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A5BE7" w:rsidRPr="001B3FCB" w:rsidRDefault="001B3FCB" w:rsidP="001B3F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    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УЧИМ РАЗГАДЫВАТЬ ЗАГАДКИ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Он поднимает в небеса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Свою стальную птицу.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Он видит горы и леса,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Воздушные границы.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Зачем летит он в вышину?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Чтоб защищать свою страну! </w:t>
      </w: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(Военный лётчик)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Он защищает рубежи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рощу, и дубраву,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Оберегает поле ржи,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Далёкую заставу.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lastRenderedPageBreak/>
        <w:t>И долг военного такой</w:t>
      </w: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Хранить покой и твой, и мой. </w:t>
      </w: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(Пограничник)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Его машина вся в броне,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будто черепаха.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Ведь на войне как на войне,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Здесь не должно быть страха!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Ствол орудийный впереди</w:t>
      </w: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Опасно! Враг не подходи…. </w:t>
      </w: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(Танкист)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 ограды ствол торчит,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Беспощадно он строчит.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Кто догадлив, тот поймет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То, что это </w:t>
      </w: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(Пулемет)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Нрав у злодейки буйный, злой,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прозывается ручной.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 совсем не виновата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этом грозная </w:t>
      </w: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(Граната)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A5BE7" w:rsidRPr="001B3FCB" w:rsidRDefault="001B3FCB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ПРЕДЛОЖИТЕ РЕБЁНКУ ОТВЕТИТЬ НА 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ВОПРОСЫ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Какой праздник мы отмечаем 9 мая?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 какой стране мы живём?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-Что такое государство? Родина?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-Что такое граница?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Почему нужно охранять Родину?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Почему </w:t>
      </w:r>
      <w:r w:rsidRPr="001B3FC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День Победы отмечают 9 мая</w:t>
      </w: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?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Почему в этот </w:t>
      </w:r>
      <w:r w:rsidRPr="001B3FC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день</w:t>
      </w: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поздравляют ветеранов?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A5BE7" w:rsidRPr="001B3FCB" w:rsidRDefault="001B3FCB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 с детьми составьте рассказ на тему </w:t>
      </w:r>
      <w:r w:rsidR="00CA5BE7"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«9 МАЯ – </w:t>
      </w:r>
      <w:r w:rsidR="00CA5BE7" w:rsidRPr="001B3FC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ДЕНЬ ПОБЕДЫ</w:t>
      </w:r>
      <w:r w:rsidR="00CA5BE7"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»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CA5BE7"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(чтобы ребёнок мог его рассказать в детском саду)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Примерный план рассказа</w:t>
      </w: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Прошло много лет после этой войны, но люди помнят о героях, …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Этому событию посвящено много фильмов, … </w:t>
      </w: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(чего ещё)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все герои остались живы, очень многие …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Им поставлены …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 их честь горит …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 Вечному огню люди возлагают …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 этот </w:t>
      </w:r>
      <w:r w:rsidRPr="001B3FC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день проходит военный …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A5BE7" w:rsidRPr="001B3FCB" w:rsidRDefault="001B3FCB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8</w:t>
      </w:r>
      <w:r w:rsidR="00CA5BE7" w:rsidRPr="001B3FC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 Расширение словарного запаса детей: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война, враг, фашисты, победа, победитель, мир, герой, защитники, солдаты, офицеры, ветераны, армия, медаль, Родина, граница, военный, пограничник, летчик, моряк; бомбили, разрушали, защищали, , погибали, побеждали; Великая, Отечественная, жестокая, страшная.</w:t>
      </w:r>
    </w:p>
    <w:p w:rsidR="00CA5BE7" w:rsidRPr="001B3FCB" w:rsidRDefault="00CA5BE7" w:rsidP="001B3F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A5BE7" w:rsidRPr="001B3FCB" w:rsidRDefault="001B3FCB" w:rsidP="001B3F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   9.</w:t>
      </w:r>
      <w:r w:rsidRPr="001B3FC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CA5BE7" w:rsidRPr="001B3FC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Упражнение «Один - много»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Солдат – </w:t>
      </w: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солдаты – много солдат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Ветеран – </w:t>
      </w:r>
      <w:r w:rsidRPr="001B3FC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ветераны – много ветеранов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Враг-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Танкист -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Герой -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Награда –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A5BE7" w:rsidRPr="001B3FCB" w:rsidRDefault="001B3FCB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lastRenderedPageBreak/>
        <w:t>10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. Упражнение «Вставь пропущенный предлог</w:t>
      </w:r>
      <w:r w:rsidR="00CA5BE7" w:rsidRPr="001B3FC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» 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Военные лётчики защищали нашу Родину … небе. Моряки воевали … врагом … море.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Танкисты сражались …танке.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Пограничники охраняли нашу Родину … границе.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Артиллеристы стреляли из пушек … фашистским танкам.</w:t>
      </w:r>
    </w:p>
    <w:p w:rsidR="00CA5BE7" w:rsidRPr="001B3FCB" w:rsidRDefault="00CA5BE7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A5BE7" w:rsidRPr="001B3FCB" w:rsidRDefault="001B3FCB" w:rsidP="001B3FC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11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. Словарная работа.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br/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CA5BE7" w:rsidRPr="001B3FCB" w:rsidRDefault="00CA5BE7" w:rsidP="001B3FC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CA5BE7" w:rsidRPr="001B3FCB" w:rsidRDefault="001B3FCB" w:rsidP="001B3FC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12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. Ознакомление с художественной литературой.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br/>
        <w:t>Можно прочитать ребенку: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br/>
        <w:t>Л. Кассиль "Главное войско",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br/>
        <w:t xml:space="preserve">Н. </w:t>
      </w:r>
      <w:proofErr w:type="spellStart"/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Зенькович</w:t>
      </w:r>
      <w:proofErr w:type="spellEnd"/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"Мальчишки в пилотках".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br/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br/>
      </w:r>
      <w:r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13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. Ознакомление с музыкальными произведениями.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br/>
        <w:t>Послушать вместе с ребенком песни: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br/>
        <w:t>"День Победы",</w:t>
      </w:r>
      <w:r w:rsidR="00CA5BE7" w:rsidRPr="001B3FC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br/>
        <w:t>"Священная война".</w:t>
      </w:r>
      <w:r w:rsidR="00CA5BE7" w:rsidRPr="001B3FCB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</w:p>
    <w:p w:rsidR="00CA5BE7" w:rsidRPr="001B3FCB" w:rsidRDefault="00CA5BE7" w:rsidP="001B3FC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C51981" w:rsidRDefault="00C51981"/>
    <w:sectPr w:rsidR="00C51981" w:rsidSect="00C5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5BE7"/>
    <w:rsid w:val="0015215D"/>
    <w:rsid w:val="001B3FCB"/>
    <w:rsid w:val="00C51981"/>
    <w:rsid w:val="00CA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69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6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51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60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Воспитатель</cp:lastModifiedBy>
  <cp:revision>4</cp:revision>
  <dcterms:created xsi:type="dcterms:W3CDTF">2020-04-23T18:19:00Z</dcterms:created>
  <dcterms:modified xsi:type="dcterms:W3CDTF">2020-04-23T20:13:00Z</dcterms:modified>
</cp:coreProperties>
</file>