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9DD1" w14:textId="029A8A2F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МДОУ «Детский сад № 241»</w:t>
      </w:r>
    </w:p>
    <w:p w14:paraId="7DB3DC6D" w14:textId="781C3A02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A4B98" w14:textId="50630393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CF3E6" w14:textId="17757BB3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73DE6" w14:textId="43AE648D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24519" w14:textId="77777777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BFA99" w14:textId="41218056" w:rsidR="00146EEA" w:rsidRPr="0024761E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61E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родителей.</w:t>
      </w:r>
    </w:p>
    <w:p w14:paraId="3D453C2F" w14:textId="2422A1DB" w:rsidR="00146EEA" w:rsidRPr="0024761E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80CAC" w14:textId="5C7567BA" w:rsidR="00146EEA" w:rsidRPr="0024761E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61E">
        <w:rPr>
          <w:rFonts w:ascii="Times New Roman" w:hAnsi="Times New Roman" w:cs="Times New Roman"/>
          <w:b/>
          <w:bCs/>
          <w:sz w:val="28"/>
          <w:szCs w:val="28"/>
        </w:rPr>
        <w:t>«Рациональное питание дошкольников».</w:t>
      </w:r>
    </w:p>
    <w:p w14:paraId="5704876A" w14:textId="63CBCA91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70D72" w14:textId="213B900E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22110" w14:textId="77777777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341B9" w14:textId="2EE7E32E" w:rsidR="00146EEA" w:rsidRDefault="00146EEA" w:rsidP="00146EEA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Подготовила:</w:t>
      </w:r>
    </w:p>
    <w:p w14:paraId="11031EC6" w14:textId="1F1931C0" w:rsidR="00146EEA" w:rsidRDefault="00146EEA" w:rsidP="00146EEA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 Панина Ю.А.</w:t>
      </w:r>
    </w:p>
    <w:p w14:paraId="24964ACC" w14:textId="34C048DB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7BDBE" w14:textId="4DD781FE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2CD54" w14:textId="6A8EC7FE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B5C14" w14:textId="7A9DED9B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1468D" w14:textId="70D5D5DC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A4737" w14:textId="7D5318C3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9E0A1" w14:textId="4FDACC47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BB1E9" w14:textId="42994D76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D7D83" w14:textId="5633A0C8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BE9CE" w14:textId="6C14D8A2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7AA72" w14:textId="4D01BCC1" w:rsidR="00146EEA" w:rsidRDefault="00146EEA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Ярославль, 2022.</w:t>
      </w:r>
    </w:p>
    <w:p w14:paraId="09BB3236" w14:textId="4E8A0B12" w:rsidR="00CD5B12" w:rsidRPr="00CD5B12" w:rsidRDefault="00CD5B12" w:rsidP="00CD5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3535020"/>
      <w:r w:rsidRPr="00CD5B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«Рациональное питание дошкольников».</w:t>
      </w:r>
    </w:p>
    <w:bookmarkEnd w:id="0"/>
    <w:p w14:paraId="41EB88B0" w14:textId="4E2689A3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Рациональное питание является важной составной частью здорового образа жизни: оно помогает сохранить здоровье и реализовать резервы организма. В наше время препятствием рациональному питанию является не только недостаточная материальная обеспеченность значительной части населения, но и отсутствие или недостаток знаний о том, как нужно питаться, что следует предпочесть, от чего отказаться.</w:t>
      </w:r>
    </w:p>
    <w:p w14:paraId="03E7B051" w14:textId="77777777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Формула здорового питания – это сумма трех равнозначных слагаемых: экономических возможностей, ассортимента пищевых продуктов и уровня образования в вопросах рационального питания.</w:t>
      </w:r>
    </w:p>
    <w:p w14:paraId="6A63C7E0" w14:textId="77777777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 xml:space="preserve">Первый компонент </w:t>
      </w:r>
      <w:proofErr w:type="gramStart"/>
      <w:r w:rsidRPr="00ED5EB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ED5EB1">
        <w:rPr>
          <w:rFonts w:ascii="Times New Roman" w:hAnsi="Times New Roman" w:cs="Times New Roman"/>
          <w:sz w:val="24"/>
          <w:szCs w:val="24"/>
        </w:rPr>
        <w:t xml:space="preserve"> убеждение в том, что здоровье подрастающего поколения должно быть действующим приоритетом в политике государства.</w:t>
      </w:r>
    </w:p>
    <w:p w14:paraId="10F7BBE9" w14:textId="77777777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Второй компонент формулы здорового питания подразумевает соблюдение энергетического баланса, режима питания и удовлетворения потребностей организма в основных пищевых веществах, минералах и витамина.</w:t>
      </w:r>
    </w:p>
    <w:p w14:paraId="0AF0A3D4" w14:textId="06B17E89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 xml:space="preserve">Третья составляющая – фундаментальная, это непрерывное всеобщее образование населения, детей, медицинских работников. Выделяя способы улучшения питания, ВОЗ на </w:t>
      </w:r>
      <w:r w:rsidR="00CD5B12">
        <w:rPr>
          <w:rFonts w:ascii="Times New Roman" w:hAnsi="Times New Roman" w:cs="Times New Roman"/>
          <w:sz w:val="24"/>
          <w:szCs w:val="24"/>
        </w:rPr>
        <w:t>первое</w:t>
      </w:r>
      <w:r w:rsidRPr="00ED5EB1">
        <w:rPr>
          <w:rFonts w:ascii="Times New Roman" w:hAnsi="Times New Roman" w:cs="Times New Roman"/>
          <w:sz w:val="24"/>
          <w:szCs w:val="24"/>
        </w:rPr>
        <w:t xml:space="preserve"> место ставит образование в области питания.</w:t>
      </w:r>
    </w:p>
    <w:p w14:paraId="4CC9A8BF" w14:textId="77777777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Побуждение к изменению образа жизни позволяет семье улучшить питание, даже не обладая дополнительными доходами, что часто является наиболее экономичным эффективным способом улучшения состояния питания (ВОЗ, 1993г.).</w:t>
      </w:r>
    </w:p>
    <w:p w14:paraId="6F5B9215" w14:textId="77777777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Питание детей-дошкольников должно быть организовано так, чтобы обеспечить нормальный рост и развитие детского организма, подготовить мышцы, кости и мозг к резкому возрастанию умственных и физических нагрузок и изменению режима, связанному с началом учебы в школе.</w:t>
      </w:r>
    </w:p>
    <w:p w14:paraId="4B3DE6E3" w14:textId="37D79E90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 xml:space="preserve">Дети дошкольного возраста, c </w:t>
      </w:r>
      <w:r w:rsidR="00CD5B12">
        <w:rPr>
          <w:rFonts w:ascii="Times New Roman" w:hAnsi="Times New Roman" w:cs="Times New Roman"/>
          <w:sz w:val="24"/>
          <w:szCs w:val="24"/>
        </w:rPr>
        <w:t>3</w:t>
      </w:r>
      <w:r w:rsidRPr="00ED5EB1">
        <w:rPr>
          <w:rFonts w:ascii="Times New Roman" w:hAnsi="Times New Roman" w:cs="Times New Roman"/>
          <w:sz w:val="24"/>
          <w:szCs w:val="24"/>
        </w:rPr>
        <w:t xml:space="preserve"> до 6</w:t>
      </w:r>
      <w:r w:rsidR="00CD5B12">
        <w:rPr>
          <w:rFonts w:ascii="Times New Roman" w:hAnsi="Times New Roman" w:cs="Times New Roman"/>
          <w:sz w:val="24"/>
          <w:szCs w:val="24"/>
        </w:rPr>
        <w:t xml:space="preserve"> - 7</w:t>
      </w:r>
      <w:r w:rsidRPr="00ED5EB1">
        <w:rPr>
          <w:rFonts w:ascii="Times New Roman" w:hAnsi="Times New Roman" w:cs="Times New Roman"/>
          <w:sz w:val="24"/>
          <w:szCs w:val="24"/>
        </w:rPr>
        <w:t xml:space="preserve"> лет, имеют определенные физиологические особенности всех органов и систем. В первую очередь, это</w:t>
      </w:r>
      <w:r w:rsidR="00CD5B12">
        <w:rPr>
          <w:rFonts w:ascii="Times New Roman" w:hAnsi="Times New Roman" w:cs="Times New Roman"/>
          <w:sz w:val="24"/>
          <w:szCs w:val="24"/>
        </w:rPr>
        <w:t xml:space="preserve"> </w:t>
      </w:r>
      <w:r w:rsidRPr="00ED5EB1">
        <w:rPr>
          <w:rFonts w:ascii="Times New Roman" w:hAnsi="Times New Roman" w:cs="Times New Roman"/>
          <w:sz w:val="24"/>
          <w:szCs w:val="24"/>
        </w:rPr>
        <w:t>интенсивный рост опорно-двигательной и мышечной систем. Система пищеварения у дошкольников уже способна воспринимать такую же пищу, которую употребляют взрослые.</w:t>
      </w:r>
    </w:p>
    <w:p w14:paraId="20CF6F3A" w14:textId="77777777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А повышенная двигательная активность и развитие интеллектуальных способностей требуют адекватного восполнения полноценным и сбалансированным питанием.</w:t>
      </w:r>
    </w:p>
    <w:p w14:paraId="50EAD8F7" w14:textId="77777777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lastRenderedPageBreak/>
        <w:t>Кроме того, ребенок в этом возрасте чаще всего посещает детский сад, где начинается интенсивная подготовка к школе. Это накладывает особые требования к организации питания и составу рациона дошкольника.</w:t>
      </w:r>
    </w:p>
    <w:p w14:paraId="5C924DDA" w14:textId="77777777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Становление нормальных регуляторных и обменных процессов в детском возрасте определяет здоровье взрослого населения в будущем.</w:t>
      </w:r>
    </w:p>
    <w:p w14:paraId="73C18107" w14:textId="467B112A" w:rsidR="00D22602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Поэтому главная роль в привитии правильных пищевых привычек должно отводиться семье. Необходимо заинтересовать родителей этим вопросом, показать взаимосвязь между рациональным питанием и успешным будущим ребенка.</w:t>
      </w:r>
    </w:p>
    <w:p w14:paraId="5B5AEC20" w14:textId="77777777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Запахи родного дома… Они еще на пороге встречают нас, такие аппетитные и заманчивые! Старинный обычай собираться всей семьей за накрытым столом и в наши дни не утратил своего значения. Именно здесь, в атмосфере семейного общения, в естественной, ненавязчивой форме происходит, в частности, процесс воспитания младшего поколения.</w:t>
      </w:r>
    </w:p>
    <w:p w14:paraId="7F654FB9" w14:textId="7A306C7D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Семья должна заложить в раннем возрасте ребенку правильные пищевые привычки. Если этого не произойдет, то в дальнейшем он может столкнуться с</w:t>
      </w:r>
      <w:r w:rsidR="00CD5B12">
        <w:rPr>
          <w:rFonts w:ascii="Times New Roman" w:hAnsi="Times New Roman" w:cs="Times New Roman"/>
          <w:sz w:val="24"/>
          <w:szCs w:val="24"/>
        </w:rPr>
        <w:t xml:space="preserve"> </w:t>
      </w:r>
      <w:r w:rsidRPr="00ED5EB1">
        <w:rPr>
          <w:rFonts w:ascii="Times New Roman" w:hAnsi="Times New Roman" w:cs="Times New Roman"/>
          <w:sz w:val="24"/>
          <w:szCs w:val="24"/>
        </w:rPr>
        <w:t>проблемой лишнего веса, что подорвет его здоровье. Лишний вес способствует быстрому одряхлению организма, снижению продолжительности жизни.</w:t>
      </w:r>
    </w:p>
    <w:p w14:paraId="6CB07540" w14:textId="6C00984E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 xml:space="preserve">Поэтому современная хозяйка должна разумно и со знанием дела подходить к проблеме выбора продуктов и приготовления блюд. В немалой мере от нее зависит здоровье всей семьи, и культура питания играет при этом не последнюю роль. Рациональное питание («разумный») — это физиологически полноценное питание здоровых людей с учетом их пола, возраста, характера труда, климатических условий обитания. Рациональное питание способствует сохранению здоровья, сопротивляемости вредным факторам окружающей среды, высокой физической и умственной работоспособности, активному долголетию Рациональное питание представляет собой максимально сбалансированное сочетание в рационе человека жиров, углеводов, белков, витаминов, аминокислот, микроэлементов и других веществ. Питание ребенка дошкольного возраста должно быть: </w:t>
      </w:r>
      <w:r w:rsidR="00CD5B12">
        <w:rPr>
          <w:rFonts w:ascii="Times New Roman" w:hAnsi="Times New Roman" w:cs="Times New Roman"/>
          <w:sz w:val="24"/>
          <w:szCs w:val="24"/>
        </w:rPr>
        <w:t>в</w:t>
      </w:r>
      <w:r w:rsidRPr="00ED5EB1">
        <w:rPr>
          <w:rFonts w:ascii="Times New Roman" w:hAnsi="Times New Roman" w:cs="Times New Roman"/>
          <w:sz w:val="24"/>
          <w:szCs w:val="24"/>
        </w:rPr>
        <w:t xml:space="preserve">о-первых, полноценным, содержащим в необходимых количествах белки, жиры, углеводы, минеральные вещества, витамины, воду. Во-вторых, разнообразным, состоять из продуктов растительного и животного происхождения. Чем разнообразнее набор продуктов, входящих в меню, тем полноценнее удовлетворяется потребность в пище. В-третьих, доброкачественным - не содержать вредных примесей и болезнетворных микробов. Пища должна быть не только вкусной, но и безопасной. В-четвертых, достаточным по объему и калорийности, вызывать чувство сытости. Получаемое дошкольником питание должно не </w:t>
      </w:r>
      <w:r w:rsidRPr="00ED5EB1">
        <w:rPr>
          <w:rFonts w:ascii="Times New Roman" w:hAnsi="Times New Roman" w:cs="Times New Roman"/>
          <w:sz w:val="24"/>
          <w:szCs w:val="24"/>
        </w:rPr>
        <w:lastRenderedPageBreak/>
        <w:t>только покрывать расходуемую им энергию, но и обеспечивать материал, необходимый для роста и развития организма. Вспомним значение каждого вещества в развитии организма ребенка.</w:t>
      </w:r>
    </w:p>
    <w:p w14:paraId="3031DF5C" w14:textId="4D762D02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Белки - занимают особое значение, так как без них не может осуществляться построение основных элементов органов и тканей. Они не могут быть заменены другими пищевыми веществами. Недостаток в рационе ребенка белков не только замедляет нормальный рост и развитие, но и влияет на функцию головного мозга и работу иммунной системы организма. Поэтому белки должны постоянно включаться в рацион дошкольников и школьников. Назовите, в каких продуктах находятся белки? (Источниками белка являются мясо, рыба, молоко и молочные продукты, яйца (животные белки), а также хлеб, крупы, бобовые и овощи (растительные белки)</w:t>
      </w:r>
      <w:r w:rsidR="00335F37">
        <w:rPr>
          <w:rFonts w:ascii="Times New Roman" w:hAnsi="Times New Roman" w:cs="Times New Roman"/>
          <w:sz w:val="24"/>
          <w:szCs w:val="24"/>
        </w:rPr>
        <w:t>.</w:t>
      </w:r>
      <w:r w:rsidRPr="00ED5EB1">
        <w:rPr>
          <w:rFonts w:ascii="Times New Roman" w:hAnsi="Times New Roman" w:cs="Times New Roman"/>
          <w:sz w:val="24"/>
          <w:szCs w:val="24"/>
        </w:rPr>
        <w:t xml:space="preserve"> Жиры </w:t>
      </w:r>
      <w:proofErr w:type="gramStart"/>
      <w:r w:rsidRPr="00ED5EB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ED5EB1">
        <w:rPr>
          <w:rFonts w:ascii="Times New Roman" w:hAnsi="Times New Roman" w:cs="Times New Roman"/>
          <w:sz w:val="24"/>
          <w:szCs w:val="24"/>
        </w:rPr>
        <w:t xml:space="preserve"> источник энергии, принимают участие в обмене веществ, способствуют выработке иммунитета. (Источники жиров - масло сливочное и растительное, сливки, молоко, молочные продукты (сметана, творог, сыр), а также мясо, рыба и др.) Углеводы - основной источник энергии, способствует усвоению в организме белков и жиров. Избыточное же количество углеводов ведет к нарушению обмена веществ. Они быстро усваиваются в организме и обеспечивают поддержание сахара в крови. Сложные углеводы содержатся в муке, картофеле, овощах в виде крахмала. (Содержатся в свекловичном, тростниковом сахаре, меде, ягодах, фруктах Большое значение в рационе питания имеет вода, так как без нее не могут происходить жизненные процессы. В сутки для ребенка необходимо около полутора литров воды. Минеральные соли и микроэлементы 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ребенка. Минеральные вещества делят на две группы в зависимости от содержания в организме: макроэлементы, или минеральные соли (натрий, калий, кальций, фосфор, магний, хлориды, сульфаты и др.) и микроэлементы (железо, медь, цинк, хром, марганец, йод, фтор, селен и др.). Содержание макроэлементов в организме может составлять до 1 кг. Микроэлементы не превышают десятков</w:t>
      </w:r>
      <w:r w:rsidR="00335F37">
        <w:rPr>
          <w:rFonts w:ascii="Times New Roman" w:hAnsi="Times New Roman" w:cs="Times New Roman"/>
          <w:sz w:val="24"/>
          <w:szCs w:val="24"/>
        </w:rPr>
        <w:t xml:space="preserve"> </w:t>
      </w:r>
      <w:r w:rsidRPr="00ED5EB1">
        <w:rPr>
          <w:rFonts w:ascii="Times New Roman" w:hAnsi="Times New Roman" w:cs="Times New Roman"/>
          <w:sz w:val="24"/>
          <w:szCs w:val="24"/>
        </w:rPr>
        <w:t>или сотен миллиграммов. Наибольшее количество микроэлементов и минеральных веществ содержится в следующих продуктах:</w:t>
      </w:r>
    </w:p>
    <w:p w14:paraId="0452A358" w14:textId="77777777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- кальций и фосфор - в молоке и кисломолочных продуктах, рыбе, яйцах, бобовых;</w:t>
      </w:r>
    </w:p>
    <w:p w14:paraId="71510F0D" w14:textId="77777777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- магний - в различных злаковых (хлеб, крупы, бобовые);</w:t>
      </w:r>
    </w:p>
    <w:p w14:paraId="4DBB6CBE" w14:textId="77777777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- железо - в печени (свиная и говяжья), овсяной крупе, персиках, яичном желтке, рыбе, яблоках, зелени, изюме.</w:t>
      </w:r>
    </w:p>
    <w:p w14:paraId="2A479B27" w14:textId="34EA39FE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lastRenderedPageBreak/>
        <w:t>Витамины</w:t>
      </w:r>
      <w:r w:rsidR="00335F37">
        <w:rPr>
          <w:rFonts w:ascii="Times New Roman" w:hAnsi="Times New Roman" w:cs="Times New Roman"/>
          <w:sz w:val="24"/>
          <w:szCs w:val="24"/>
        </w:rPr>
        <w:t>.</w:t>
      </w:r>
      <w:r w:rsidRPr="00ED5EB1">
        <w:rPr>
          <w:rFonts w:ascii="Times New Roman" w:hAnsi="Times New Roman" w:cs="Times New Roman"/>
          <w:sz w:val="24"/>
          <w:szCs w:val="24"/>
        </w:rPr>
        <w:t xml:space="preserve"> </w:t>
      </w:r>
      <w:r w:rsidR="00335F37">
        <w:rPr>
          <w:rFonts w:ascii="Times New Roman" w:hAnsi="Times New Roman" w:cs="Times New Roman"/>
          <w:sz w:val="24"/>
          <w:szCs w:val="24"/>
        </w:rPr>
        <w:t>В</w:t>
      </w:r>
      <w:r w:rsidRPr="00ED5EB1">
        <w:rPr>
          <w:rFonts w:ascii="Times New Roman" w:hAnsi="Times New Roman" w:cs="Times New Roman"/>
          <w:sz w:val="24"/>
          <w:szCs w:val="24"/>
        </w:rPr>
        <w:t xml:space="preserve"> суточном рационе должно быть достаточное количество всех витаминов. Витамины необходимы для нормального течения биохимических реакций в организме, усвоения пищевых веществ, роста и восстановления клеток и тканей. Следует помнить, что в процессе кулинарной обработки эти вещества в значительной мере утрачиваются. Поэтому детям следует давать больше овощей, фруктов и ягод в сыром виде и обогащать витаминами готовые блюда, добавляя в них сырые соки и зелень.</w:t>
      </w:r>
    </w:p>
    <w:p w14:paraId="1817F0C0" w14:textId="77777777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Овощи, фрукты, ягоды являются богатым источником минеральных солей и витаминов.</w:t>
      </w:r>
    </w:p>
    <w:p w14:paraId="697BB776" w14:textId="77777777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Управлять своими вкусами необходимо начинать учить с детства. Когда ребенок мал, когда он лишен выбора и возможности протестовать, он довольно быстро привыкает к тому, что ему навязывают.</w:t>
      </w:r>
    </w:p>
    <w:p w14:paraId="3064D4A4" w14:textId="6D7215C4" w:rsidR="00ED5EB1" w:rsidRPr="00ED5EB1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 xml:space="preserve">Следует исключить из рациона питания детей следующие продукты чипсы, сухарики, сладкую газированную воду, </w:t>
      </w:r>
      <w:proofErr w:type="spellStart"/>
      <w:r w:rsidRPr="00ED5EB1">
        <w:rPr>
          <w:rFonts w:ascii="Times New Roman" w:hAnsi="Times New Roman" w:cs="Times New Roman"/>
          <w:sz w:val="24"/>
          <w:szCs w:val="24"/>
        </w:rPr>
        <w:t>чупа-чупс</w:t>
      </w:r>
      <w:proofErr w:type="spellEnd"/>
      <w:r w:rsidRPr="00ED5EB1">
        <w:rPr>
          <w:rFonts w:ascii="Times New Roman" w:hAnsi="Times New Roman" w:cs="Times New Roman"/>
          <w:sz w:val="24"/>
          <w:szCs w:val="24"/>
        </w:rPr>
        <w:t>, колбасные изделия, копченые продукты. Необходимо помнить, что у малыша пищеварение чувствительно к повреждению, не все ферменты еще созрели для переваривания «тяжелых» продуктов, а печень еще не умеет полноценно справляться с обилием химии, поступающей вместе с этими продуктами. За счет раздражения стенок желудка происходит увеличение кислотности желудочного сока, что приводит к появлению эрозий в нем и в двенадцатиперстной кишке, а впоследствии еще и к язвам. Всасывание различных вредных компонентов приводит к патологическим сдвигам в обмене</w:t>
      </w:r>
      <w:r w:rsidR="00335F37">
        <w:rPr>
          <w:rFonts w:ascii="Times New Roman" w:hAnsi="Times New Roman" w:cs="Times New Roman"/>
          <w:sz w:val="24"/>
          <w:szCs w:val="24"/>
        </w:rPr>
        <w:t xml:space="preserve"> </w:t>
      </w:r>
      <w:r w:rsidRPr="00ED5EB1">
        <w:rPr>
          <w:rFonts w:ascii="Times New Roman" w:hAnsi="Times New Roman" w:cs="Times New Roman"/>
          <w:sz w:val="24"/>
          <w:szCs w:val="24"/>
        </w:rPr>
        <w:t>веществ, влияет на иммунитет, рост и развитие умственных способностей, на рост опухолей.</w:t>
      </w:r>
    </w:p>
    <w:p w14:paraId="647E5904" w14:textId="035427DD" w:rsidR="008E6EBF" w:rsidRDefault="00ED5EB1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B1">
        <w:rPr>
          <w:rFonts w:ascii="Times New Roman" w:hAnsi="Times New Roman" w:cs="Times New Roman"/>
          <w:sz w:val="24"/>
          <w:szCs w:val="24"/>
        </w:rPr>
        <w:t>Так что ради будущего наших детей следует задуматься над тем, что кажется таким простым как питание. «Наш долг – есть для жизни, а не для удовольствия, если только мы хотим следовать прекрасному изречению Сократа о том, что в тоже время, как большая часть людей жила для того, чтобы есть, он ест для того, чтобы жить». Так почти две тысячи лет назад писал римский философ.</w:t>
      </w:r>
    </w:p>
    <w:p w14:paraId="31E67F10" w14:textId="094201F2" w:rsidR="007B2FC9" w:rsidRPr="008E6EBF" w:rsidRDefault="007B2FC9" w:rsidP="008E6EB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EBF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родителям по </w:t>
      </w:r>
      <w:r w:rsidR="008E6EBF" w:rsidRPr="008E6EBF">
        <w:rPr>
          <w:rFonts w:ascii="Times New Roman" w:hAnsi="Times New Roman" w:cs="Times New Roman"/>
          <w:b/>
          <w:bCs/>
          <w:sz w:val="24"/>
          <w:szCs w:val="24"/>
        </w:rPr>
        <w:t>рациональному</w:t>
      </w:r>
      <w:r w:rsidRPr="008E6EBF">
        <w:rPr>
          <w:rFonts w:ascii="Times New Roman" w:hAnsi="Times New Roman" w:cs="Times New Roman"/>
          <w:b/>
          <w:bCs/>
          <w:sz w:val="24"/>
          <w:szCs w:val="24"/>
        </w:rPr>
        <w:t xml:space="preserve"> питанию для </w:t>
      </w:r>
      <w:r w:rsidR="008E6EBF" w:rsidRPr="008E6EBF">
        <w:rPr>
          <w:rFonts w:ascii="Times New Roman" w:hAnsi="Times New Roman" w:cs="Times New Roman"/>
          <w:b/>
          <w:bCs/>
          <w:sz w:val="24"/>
          <w:szCs w:val="24"/>
        </w:rPr>
        <w:t>дошкольников</w:t>
      </w:r>
      <w:r w:rsidRPr="008E6E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16F8D1" w14:textId="77777777" w:rsidR="007B2FC9" w:rsidRDefault="007B2FC9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C9">
        <w:rPr>
          <w:rFonts w:ascii="Times New Roman" w:hAnsi="Times New Roman" w:cs="Times New Roman"/>
          <w:sz w:val="24"/>
          <w:szCs w:val="24"/>
        </w:rPr>
        <w:t xml:space="preserve">Правильное питание дошкольника целиком и полностью зависит от родителей. Прежде всего, необходимо знать и помнить, что питание ребенка дошкольного возраста должно заметно отличаться от рациона родителей. </w:t>
      </w:r>
    </w:p>
    <w:p w14:paraId="3124E990" w14:textId="1B50DE45" w:rsidR="007B2FC9" w:rsidRDefault="007B2FC9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C9">
        <w:rPr>
          <w:rFonts w:ascii="Times New Roman" w:hAnsi="Times New Roman" w:cs="Times New Roman"/>
          <w:sz w:val="24"/>
          <w:szCs w:val="24"/>
        </w:rPr>
        <w:t> Нежелательна термическая обработка продуктов путем жарения, лучше готовить блюда на пару</w:t>
      </w:r>
      <w:r w:rsidR="008E6EBF">
        <w:rPr>
          <w:rFonts w:ascii="Times New Roman" w:hAnsi="Times New Roman" w:cs="Times New Roman"/>
          <w:sz w:val="24"/>
          <w:szCs w:val="24"/>
        </w:rPr>
        <w:t>,</w:t>
      </w:r>
      <w:r w:rsidRPr="007B2FC9">
        <w:rPr>
          <w:rFonts w:ascii="Times New Roman" w:hAnsi="Times New Roman" w:cs="Times New Roman"/>
          <w:sz w:val="24"/>
          <w:szCs w:val="24"/>
        </w:rPr>
        <w:t xml:space="preserve"> запекать</w:t>
      </w:r>
      <w:r w:rsidR="008E6EBF">
        <w:rPr>
          <w:rFonts w:ascii="Times New Roman" w:hAnsi="Times New Roman" w:cs="Times New Roman"/>
          <w:sz w:val="24"/>
          <w:szCs w:val="24"/>
        </w:rPr>
        <w:t xml:space="preserve"> или варить</w:t>
      </w:r>
      <w:r w:rsidRPr="007B2F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7D425" w14:textId="77777777" w:rsidR="007B2FC9" w:rsidRDefault="007B2FC9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C9">
        <w:rPr>
          <w:rFonts w:ascii="Times New Roman" w:hAnsi="Times New Roman" w:cs="Times New Roman"/>
          <w:sz w:val="24"/>
          <w:szCs w:val="24"/>
        </w:rPr>
        <w:lastRenderedPageBreak/>
        <w:t xml:space="preserve"> Ежедневное меню дошкольника не должно содержать блюда, сходные по своему составу. Например, если на завтрак предлагается каша, то на ужин лучше дать овощное блюдо. </w:t>
      </w:r>
    </w:p>
    <w:p w14:paraId="768F6BE0" w14:textId="77777777" w:rsidR="007B2FC9" w:rsidRDefault="007B2FC9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C9">
        <w:rPr>
          <w:rFonts w:ascii="Times New Roman" w:hAnsi="Times New Roman" w:cs="Times New Roman"/>
          <w:sz w:val="24"/>
          <w:szCs w:val="24"/>
        </w:rPr>
        <w:t> Если Ваш ребенок посещает детский сад, где получает четыре раза в день необходимое по возрасту питание, то домашний рацион должен дополнять, а не заменять рацион детского сада. С этой целью родители, ознакомившись с меню, дома должны дать малышу именно те продукты и блюда, которые он недополучил днем.</w:t>
      </w:r>
    </w:p>
    <w:p w14:paraId="2FCC4AEE" w14:textId="77777777" w:rsidR="007B2FC9" w:rsidRDefault="007B2FC9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C9">
        <w:rPr>
          <w:rFonts w:ascii="Times New Roman" w:hAnsi="Times New Roman" w:cs="Times New Roman"/>
          <w:sz w:val="24"/>
          <w:szCs w:val="24"/>
        </w:rPr>
        <w:t xml:space="preserve"> </w:t>
      </w:r>
      <w:r w:rsidRPr="007B2FC9">
        <w:rPr>
          <w:rFonts w:ascii="Times New Roman" w:hAnsi="Times New Roman" w:cs="Times New Roman"/>
          <w:sz w:val="24"/>
          <w:szCs w:val="24"/>
        </w:rPr>
        <w:t xml:space="preserve"> Завтрак до детского сада лучше исключить, иначе ребенок будет плохо завтракать в группе. В крайнем случае, можно напоить его кефиром или дать яблоко. В выходные и праздничные дни лучше придерживаться меню детского сада. Когда малышу исполнилось 3 года, самое время начинать учить его правильному поведению за столом. </w:t>
      </w:r>
    </w:p>
    <w:p w14:paraId="3F07ED44" w14:textId="77777777" w:rsidR="007B2FC9" w:rsidRDefault="007B2FC9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C9">
        <w:rPr>
          <w:rFonts w:ascii="Times New Roman" w:hAnsi="Times New Roman" w:cs="Times New Roman"/>
          <w:sz w:val="24"/>
          <w:szCs w:val="24"/>
        </w:rPr>
        <w:t xml:space="preserve"> Ребенок должен сидеть прямо, не опираясь во время еды локтями на стол, не расставляя их широко в стороны. Уметь правильно пользоваться ложкой. • Пользуясь столовым ножом, держать его в правой руке, а вилку - в левой. </w:t>
      </w:r>
    </w:p>
    <w:p w14:paraId="08289D6E" w14:textId="77777777" w:rsidR="007B2FC9" w:rsidRDefault="007B2FC9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C9">
        <w:rPr>
          <w:rFonts w:ascii="Times New Roman" w:hAnsi="Times New Roman" w:cs="Times New Roman"/>
          <w:sz w:val="24"/>
          <w:szCs w:val="24"/>
        </w:rPr>
        <w:t xml:space="preserve"> Взрослые должны приучить ребенка не нарезать всю порцию сразу, а отрезав кусочек, съесть его и лишь потом отрезать следующий. </w:t>
      </w:r>
    </w:p>
    <w:p w14:paraId="0E16E799" w14:textId="412353D7" w:rsidR="008E6EBF" w:rsidRDefault="007B2FC9" w:rsidP="00ED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C9">
        <w:rPr>
          <w:rFonts w:ascii="Times New Roman" w:hAnsi="Times New Roman" w:cs="Times New Roman"/>
          <w:sz w:val="24"/>
          <w:szCs w:val="24"/>
        </w:rPr>
        <w:t> Необходимо, чтобы у малыша выработалась привычка жевать не спеша, с закрытым ртом. Если у него плохой аппетит, недопустимо развлекать его во время еды,</w:t>
      </w:r>
    </w:p>
    <w:p w14:paraId="11D493FA" w14:textId="6782FA51" w:rsidR="008E6EBF" w:rsidRPr="008E6EBF" w:rsidRDefault="008E6EBF" w:rsidP="008E6EB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EBF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литературы.</w:t>
      </w:r>
    </w:p>
    <w:p w14:paraId="2A9C4D49" w14:textId="154299AD" w:rsidR="008E6EBF" w:rsidRDefault="007B2FC9" w:rsidP="007B2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C9">
        <w:rPr>
          <w:rFonts w:ascii="Times New Roman" w:hAnsi="Times New Roman" w:cs="Times New Roman"/>
          <w:sz w:val="24"/>
          <w:szCs w:val="24"/>
        </w:rPr>
        <w:t xml:space="preserve"> Гуменюк</w:t>
      </w:r>
      <w:r w:rsidR="00A90081">
        <w:rPr>
          <w:rFonts w:ascii="Times New Roman" w:hAnsi="Times New Roman" w:cs="Times New Roman"/>
          <w:sz w:val="24"/>
          <w:szCs w:val="24"/>
        </w:rPr>
        <w:t xml:space="preserve"> Е.И.,</w:t>
      </w:r>
      <w:r w:rsidRPr="007B2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C9">
        <w:rPr>
          <w:rFonts w:ascii="Times New Roman" w:hAnsi="Times New Roman" w:cs="Times New Roman"/>
          <w:sz w:val="24"/>
          <w:szCs w:val="24"/>
        </w:rPr>
        <w:t>Слисенко</w:t>
      </w:r>
      <w:proofErr w:type="spellEnd"/>
      <w:r w:rsidR="00A90081">
        <w:rPr>
          <w:rFonts w:ascii="Times New Roman" w:hAnsi="Times New Roman" w:cs="Times New Roman"/>
          <w:sz w:val="24"/>
          <w:szCs w:val="24"/>
        </w:rPr>
        <w:t xml:space="preserve"> Н.А.</w:t>
      </w:r>
      <w:r w:rsidRPr="007B2FC9">
        <w:rPr>
          <w:rFonts w:ascii="Times New Roman" w:hAnsi="Times New Roman" w:cs="Times New Roman"/>
          <w:sz w:val="24"/>
          <w:szCs w:val="24"/>
        </w:rPr>
        <w:t xml:space="preserve"> Будь здоров. Формирование основ здорового образа жизни у детей дошкольного возраста. Правильное питание. Дидактические игры и игровые задания»</w:t>
      </w:r>
      <w:r w:rsidR="00A90081">
        <w:rPr>
          <w:rFonts w:ascii="Times New Roman" w:hAnsi="Times New Roman" w:cs="Times New Roman"/>
          <w:sz w:val="24"/>
          <w:szCs w:val="24"/>
        </w:rPr>
        <w:t>.</w:t>
      </w:r>
      <w:r w:rsidRPr="007B2FC9">
        <w:rPr>
          <w:rFonts w:ascii="Times New Roman" w:hAnsi="Times New Roman" w:cs="Times New Roman"/>
          <w:sz w:val="24"/>
          <w:szCs w:val="24"/>
        </w:rPr>
        <w:t xml:space="preserve"> СПб: «Детство - пресс»</w:t>
      </w:r>
      <w:r w:rsidR="00A90081">
        <w:rPr>
          <w:rFonts w:ascii="Times New Roman" w:hAnsi="Times New Roman" w:cs="Times New Roman"/>
          <w:sz w:val="24"/>
          <w:szCs w:val="24"/>
        </w:rPr>
        <w:t>,</w:t>
      </w:r>
      <w:r w:rsidRPr="007B2FC9">
        <w:rPr>
          <w:rFonts w:ascii="Times New Roman" w:hAnsi="Times New Roman" w:cs="Times New Roman"/>
          <w:sz w:val="24"/>
          <w:szCs w:val="24"/>
        </w:rPr>
        <w:t xml:space="preserve"> 2014</w:t>
      </w:r>
      <w:r w:rsidR="00A90081">
        <w:rPr>
          <w:rFonts w:ascii="Times New Roman" w:hAnsi="Times New Roman" w:cs="Times New Roman"/>
          <w:sz w:val="24"/>
          <w:szCs w:val="24"/>
        </w:rPr>
        <w:t>.</w:t>
      </w:r>
      <w:r w:rsidRPr="007B2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E4E33" w14:textId="683121F9" w:rsidR="00A90081" w:rsidRDefault="00A90081" w:rsidP="007B2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81">
        <w:rPr>
          <w:rFonts w:ascii="Times New Roman" w:hAnsi="Times New Roman" w:cs="Times New Roman"/>
          <w:sz w:val="24"/>
          <w:szCs w:val="24"/>
        </w:rPr>
        <w:t xml:space="preserve">Здоровье детей: полная энциклопедия /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90081">
        <w:rPr>
          <w:rFonts w:ascii="Times New Roman" w:hAnsi="Times New Roman" w:cs="Times New Roman"/>
          <w:sz w:val="24"/>
          <w:szCs w:val="24"/>
        </w:rPr>
        <w:t xml:space="preserve">ауч. ред. Г. А. </w:t>
      </w:r>
      <w:proofErr w:type="spellStart"/>
      <w:r w:rsidRPr="00A90081">
        <w:rPr>
          <w:rFonts w:ascii="Times New Roman" w:hAnsi="Times New Roman" w:cs="Times New Roman"/>
          <w:sz w:val="24"/>
          <w:szCs w:val="24"/>
        </w:rPr>
        <w:t>Лапис</w:t>
      </w:r>
      <w:proofErr w:type="spellEnd"/>
      <w:r w:rsidRPr="00A90081">
        <w:rPr>
          <w:rFonts w:ascii="Times New Roman" w:hAnsi="Times New Roman" w:cs="Times New Roman"/>
          <w:sz w:val="24"/>
          <w:szCs w:val="24"/>
        </w:rPr>
        <w:t xml:space="preserve">; сост. И. С. </w:t>
      </w:r>
      <w:proofErr w:type="spellStart"/>
      <w:r w:rsidRPr="00A90081">
        <w:rPr>
          <w:rFonts w:ascii="Times New Roman" w:hAnsi="Times New Roman" w:cs="Times New Roman"/>
          <w:sz w:val="24"/>
          <w:szCs w:val="24"/>
        </w:rPr>
        <w:t>Мигалкина</w:t>
      </w:r>
      <w:proofErr w:type="spellEnd"/>
      <w:r w:rsidRPr="00A900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081">
        <w:rPr>
          <w:rFonts w:ascii="Times New Roman" w:hAnsi="Times New Roman" w:cs="Times New Roman"/>
          <w:sz w:val="24"/>
          <w:szCs w:val="24"/>
        </w:rPr>
        <w:t>Санкт-Петербург: Весь, 2003. 249</w:t>
      </w:r>
      <w:r w:rsidR="005518B2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3FF1371B" w14:textId="499B627B" w:rsidR="001A4351" w:rsidRDefault="001A4351" w:rsidP="007B2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51">
        <w:rPr>
          <w:rFonts w:ascii="Times New Roman" w:hAnsi="Times New Roman" w:cs="Times New Roman"/>
          <w:sz w:val="24"/>
          <w:szCs w:val="24"/>
        </w:rPr>
        <w:t>Рациональное питание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4351">
        <w:rPr>
          <w:rFonts w:ascii="Times New Roman" w:hAnsi="Times New Roman" w:cs="Times New Roman"/>
          <w:sz w:val="24"/>
          <w:szCs w:val="24"/>
        </w:rPr>
        <w:t xml:space="preserve">http://www.medn.ru/zdorovi_obraz_gizni/4.htm </w:t>
      </w:r>
    </w:p>
    <w:p w14:paraId="5E2C730F" w14:textId="456A7085" w:rsidR="00A90081" w:rsidRDefault="00A90081" w:rsidP="007B2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81">
        <w:rPr>
          <w:rFonts w:ascii="Times New Roman" w:hAnsi="Times New Roman" w:cs="Times New Roman"/>
          <w:sz w:val="24"/>
          <w:szCs w:val="24"/>
        </w:rPr>
        <w:t xml:space="preserve">Румянцева Т. А., Деньгина А. Ю., </w:t>
      </w:r>
      <w:proofErr w:type="spellStart"/>
      <w:r w:rsidRPr="00A90081">
        <w:rPr>
          <w:rFonts w:ascii="Times New Roman" w:hAnsi="Times New Roman" w:cs="Times New Roman"/>
          <w:sz w:val="24"/>
          <w:szCs w:val="24"/>
        </w:rPr>
        <w:t>Рядинская</w:t>
      </w:r>
      <w:proofErr w:type="spellEnd"/>
      <w:r w:rsidRPr="00A90081">
        <w:rPr>
          <w:rFonts w:ascii="Times New Roman" w:hAnsi="Times New Roman" w:cs="Times New Roman"/>
          <w:sz w:val="24"/>
          <w:szCs w:val="24"/>
        </w:rPr>
        <w:t xml:space="preserve"> Н. В. Правильное питание — залог здоровья дошкольника [Текст] // Педагогика: традиции и инновации: материалы IX </w:t>
      </w:r>
      <w:proofErr w:type="spellStart"/>
      <w:r w:rsidRPr="00A90081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A90081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A90081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A90081">
        <w:rPr>
          <w:rFonts w:ascii="Times New Roman" w:hAnsi="Times New Roman" w:cs="Times New Roman"/>
          <w:sz w:val="24"/>
          <w:szCs w:val="24"/>
        </w:rPr>
        <w:t>. (г. Казань, январь 2018 г.).</w:t>
      </w:r>
      <w:r w:rsidR="005518B2">
        <w:rPr>
          <w:rFonts w:ascii="Times New Roman" w:hAnsi="Times New Roman" w:cs="Times New Roman"/>
          <w:sz w:val="24"/>
          <w:szCs w:val="24"/>
        </w:rPr>
        <w:t xml:space="preserve"> </w:t>
      </w:r>
      <w:r w:rsidRPr="00A90081">
        <w:rPr>
          <w:rFonts w:ascii="Times New Roman" w:hAnsi="Times New Roman" w:cs="Times New Roman"/>
          <w:sz w:val="24"/>
          <w:szCs w:val="24"/>
        </w:rPr>
        <w:t>Казань:</w:t>
      </w:r>
      <w:r w:rsidR="005518B2">
        <w:rPr>
          <w:rFonts w:ascii="Times New Roman" w:hAnsi="Times New Roman" w:cs="Times New Roman"/>
          <w:sz w:val="24"/>
          <w:szCs w:val="24"/>
        </w:rPr>
        <w:t xml:space="preserve"> </w:t>
      </w:r>
      <w:r w:rsidRPr="00A90081">
        <w:rPr>
          <w:rFonts w:ascii="Times New Roman" w:hAnsi="Times New Roman" w:cs="Times New Roman"/>
          <w:sz w:val="24"/>
          <w:szCs w:val="24"/>
        </w:rPr>
        <w:t>Бук, 2018.</w:t>
      </w:r>
      <w:r w:rsidR="005518B2">
        <w:rPr>
          <w:rFonts w:ascii="Times New Roman" w:hAnsi="Times New Roman" w:cs="Times New Roman"/>
          <w:sz w:val="24"/>
          <w:szCs w:val="24"/>
        </w:rPr>
        <w:t xml:space="preserve"> </w:t>
      </w:r>
      <w:r w:rsidRPr="00A90081">
        <w:rPr>
          <w:rFonts w:ascii="Times New Roman" w:hAnsi="Times New Roman" w:cs="Times New Roman"/>
          <w:sz w:val="24"/>
          <w:szCs w:val="24"/>
        </w:rPr>
        <w:t xml:space="preserve">С. 29-31. — URL https://moluch.ru/conf/ped/archive/274/13573/ (дата обращения: </w:t>
      </w:r>
      <w:r>
        <w:rPr>
          <w:rFonts w:ascii="Times New Roman" w:hAnsi="Times New Roman" w:cs="Times New Roman"/>
          <w:sz w:val="24"/>
          <w:szCs w:val="24"/>
        </w:rPr>
        <w:t>26.09.2021</w:t>
      </w:r>
      <w:r w:rsidRPr="00A90081">
        <w:rPr>
          <w:rFonts w:ascii="Times New Roman" w:hAnsi="Times New Roman" w:cs="Times New Roman"/>
          <w:sz w:val="24"/>
          <w:szCs w:val="24"/>
        </w:rPr>
        <w:t>).</w:t>
      </w:r>
    </w:p>
    <w:p w14:paraId="309B3AAB" w14:textId="2CD30E92" w:rsidR="00ED5EB1" w:rsidRDefault="005518B2" w:rsidP="007B2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8B2">
        <w:rPr>
          <w:rFonts w:ascii="Times New Roman" w:hAnsi="Times New Roman" w:cs="Times New Roman"/>
          <w:sz w:val="24"/>
          <w:szCs w:val="24"/>
        </w:rPr>
        <w:t>Родительское собрание: «Азбука питания. Витамины и полезные продукты» авторы Маркова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8B2"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18B2">
        <w:rPr>
          <w:rFonts w:ascii="Times New Roman" w:hAnsi="Times New Roman" w:cs="Times New Roman"/>
          <w:sz w:val="24"/>
          <w:szCs w:val="24"/>
        </w:rPr>
        <w:t xml:space="preserve"> Пищальникова 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FC9" w:rsidRPr="007B2FC9">
        <w:rPr>
          <w:rFonts w:ascii="Times New Roman" w:hAnsi="Times New Roman" w:cs="Times New Roman"/>
          <w:sz w:val="24"/>
          <w:szCs w:val="24"/>
        </w:rPr>
        <w:t xml:space="preserve">http://tmndetsady.ru/konkursyi-na-sayte/konkurs-metodicheskih-rabot-interaktivnyie-formyi-sotrudnichestva-s-roditelyami/news2656.html </w:t>
      </w:r>
    </w:p>
    <w:p w14:paraId="37E2BD9F" w14:textId="36B82732" w:rsidR="001A4351" w:rsidRPr="00ED5EB1" w:rsidRDefault="001A4351" w:rsidP="007B2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51">
        <w:rPr>
          <w:rFonts w:ascii="Times New Roman" w:hAnsi="Times New Roman" w:cs="Times New Roman"/>
          <w:sz w:val="24"/>
          <w:szCs w:val="24"/>
        </w:rPr>
        <w:lastRenderedPageBreak/>
        <w:t xml:space="preserve">Скальный, А.В. Основы здорового питания: пособие по общей </w:t>
      </w:r>
      <w:proofErr w:type="spellStart"/>
      <w:r w:rsidRPr="001A4351">
        <w:rPr>
          <w:rFonts w:ascii="Times New Roman" w:hAnsi="Times New Roman" w:cs="Times New Roman"/>
          <w:sz w:val="24"/>
          <w:szCs w:val="24"/>
        </w:rPr>
        <w:t>нутрициологии</w:t>
      </w:r>
      <w:proofErr w:type="spellEnd"/>
      <w:r w:rsidRPr="001A435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A4351">
        <w:rPr>
          <w:rFonts w:ascii="Times New Roman" w:hAnsi="Times New Roman" w:cs="Times New Roman"/>
          <w:sz w:val="24"/>
          <w:szCs w:val="24"/>
        </w:rPr>
        <w:t>А.В.Скальный</w:t>
      </w:r>
      <w:proofErr w:type="spellEnd"/>
      <w:r w:rsidRPr="001A4351">
        <w:rPr>
          <w:rFonts w:ascii="Times New Roman" w:hAnsi="Times New Roman" w:cs="Times New Roman"/>
          <w:sz w:val="24"/>
          <w:szCs w:val="24"/>
        </w:rPr>
        <w:t xml:space="preserve">, И.А. Рудаков, С.В. </w:t>
      </w:r>
      <w:proofErr w:type="spellStart"/>
      <w:r w:rsidRPr="001A4351">
        <w:rPr>
          <w:rFonts w:ascii="Times New Roman" w:hAnsi="Times New Roman" w:cs="Times New Roman"/>
          <w:sz w:val="24"/>
          <w:szCs w:val="24"/>
        </w:rPr>
        <w:t>Нотова</w:t>
      </w:r>
      <w:proofErr w:type="spellEnd"/>
      <w:r w:rsidRPr="001A4351">
        <w:rPr>
          <w:rFonts w:ascii="Times New Roman" w:hAnsi="Times New Roman" w:cs="Times New Roman"/>
          <w:sz w:val="24"/>
          <w:szCs w:val="24"/>
        </w:rPr>
        <w:t>, Т.И. Бурцева, В.В. Скальный, О.В. Баранова. - Оренбург: ГОУ ОГУ, 2005. – 117 с</w:t>
      </w:r>
    </w:p>
    <w:sectPr w:rsidR="001A4351" w:rsidRPr="00ED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B1"/>
    <w:rsid w:val="00146EEA"/>
    <w:rsid w:val="001A4351"/>
    <w:rsid w:val="0024761E"/>
    <w:rsid w:val="00335F37"/>
    <w:rsid w:val="003D5737"/>
    <w:rsid w:val="005518B2"/>
    <w:rsid w:val="005D55E0"/>
    <w:rsid w:val="007B2FC9"/>
    <w:rsid w:val="008E6EBF"/>
    <w:rsid w:val="00A90081"/>
    <w:rsid w:val="00CD5B12"/>
    <w:rsid w:val="00D22602"/>
    <w:rsid w:val="00E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4D95"/>
  <w15:chartTrackingRefBased/>
  <w15:docId w15:val="{7921775B-40C2-4794-B9DF-D83C7C22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Алексей Панин</cp:lastModifiedBy>
  <cp:revision>2</cp:revision>
  <dcterms:created xsi:type="dcterms:W3CDTF">2022-09-08T10:11:00Z</dcterms:created>
  <dcterms:modified xsi:type="dcterms:W3CDTF">2022-09-08T10:11:00Z</dcterms:modified>
</cp:coreProperties>
</file>